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抚顺职业技术学院（抚顺师专）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2024届</w:t>
      </w:r>
      <w:r>
        <w:rPr>
          <w:rFonts w:hint="eastAsia"/>
          <w:b/>
          <w:bCs/>
          <w:sz w:val="36"/>
          <w:szCs w:val="36"/>
          <w:lang w:val="en-US" w:eastAsia="zh-CN"/>
        </w:rPr>
        <w:t>校</w:t>
      </w:r>
      <w:r>
        <w:rPr>
          <w:rFonts w:hint="eastAsia"/>
          <w:b/>
          <w:bCs/>
          <w:sz w:val="36"/>
          <w:szCs w:val="36"/>
        </w:rPr>
        <w:t>优秀毕业生推选名单公示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经学校严格评审，推选出2024届</w:t>
      </w:r>
      <w:r>
        <w:rPr>
          <w:rFonts w:hint="eastAsia"/>
          <w:sz w:val="28"/>
          <w:szCs w:val="28"/>
          <w:lang w:val="en-US" w:eastAsia="zh-CN"/>
        </w:rPr>
        <w:t>校优秀</w:t>
      </w:r>
      <w:r>
        <w:rPr>
          <w:rFonts w:hint="eastAsia"/>
          <w:sz w:val="28"/>
          <w:szCs w:val="28"/>
        </w:rPr>
        <w:t>毕业生</w:t>
      </w:r>
      <w:r>
        <w:rPr>
          <w:rFonts w:hint="eastAsia"/>
          <w:sz w:val="28"/>
          <w:szCs w:val="28"/>
          <w:lang w:val="en-US" w:eastAsia="zh-CN"/>
        </w:rPr>
        <w:t>136</w:t>
      </w:r>
      <w:r>
        <w:rPr>
          <w:rFonts w:hint="eastAsia"/>
          <w:sz w:val="28"/>
          <w:szCs w:val="28"/>
        </w:rPr>
        <w:t>名，现将名单公示如下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初等教育系（22人）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  莹    李  阳    胡艳丽    李靖鸿    于浩楠      张  硕</w:t>
      </w:r>
      <w:r>
        <w:rPr>
          <w:rFonts w:hint="eastAsia"/>
          <w:sz w:val="24"/>
          <w:szCs w:val="24"/>
          <w:lang w:val="en-US" w:eastAsia="zh-CN"/>
        </w:rPr>
        <w:tab/>
        <w:t/>
      </w:r>
      <w:r>
        <w:rPr>
          <w:rFonts w:hint="eastAsia"/>
          <w:sz w:val="24"/>
          <w:szCs w:val="24"/>
          <w:lang w:val="en-US" w:eastAsia="zh-CN"/>
        </w:rPr>
        <w:tab/>
        <w:t xml:space="preserve"> 王心愿    李美慧    王  洁    于  爽    王秋杰      张桐语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刘红豆</w:t>
      </w:r>
      <w:r>
        <w:rPr>
          <w:rFonts w:hint="eastAsia"/>
          <w:sz w:val="24"/>
          <w:szCs w:val="24"/>
          <w:lang w:val="en-US" w:eastAsia="zh-CN"/>
        </w:rPr>
        <w:t xml:space="preserve">    张  辉    高凡茜    斗文彤    赵文静      王浩博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李思宁</w:t>
      </w:r>
      <w:r>
        <w:rPr>
          <w:rFonts w:hint="eastAsia"/>
          <w:sz w:val="24"/>
          <w:szCs w:val="24"/>
          <w:lang w:val="en-US" w:eastAsia="zh-CN"/>
        </w:rPr>
        <w:t xml:space="preserve">    王金鑫    何楚林    王亿梦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管理系（10人）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田芷旗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傅荟楠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许安琪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李雨欣      白东晨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宋鹏尧    </w:t>
      </w:r>
      <w:r>
        <w:rPr>
          <w:rFonts w:hint="default"/>
          <w:sz w:val="24"/>
          <w:szCs w:val="24"/>
          <w:lang w:val="en-US" w:eastAsia="zh-CN"/>
        </w:rPr>
        <w:t>马媛媛</w:t>
      </w:r>
      <w:r>
        <w:rPr>
          <w:rFonts w:hint="eastAsia"/>
          <w:sz w:val="24"/>
          <w:szCs w:val="24"/>
          <w:lang w:val="en-US" w:eastAsia="zh-CN"/>
        </w:rPr>
        <w:t xml:space="preserve">    孟轶盈     崔展华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化工系（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佟思宇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李萌萌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李双宇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宋苹苹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刘天龙       李思迪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美术系（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张铂林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李莫愁     闫  彦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体育系（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秦宇寒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满雨馨     武骏达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外语系（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屠瑜兰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马  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薛  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陈亚强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张  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关莹雪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刘孜诺    张亚文     高子涵    沈艳卉     赵嘉欣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学前教育系（25人）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徐靖雯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聂  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贾禹晖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曲婉宁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王雨杭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马相一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  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曹美如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崔佳慧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刘家铭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王思琦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王子晗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徐馨怡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刘学洋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田蕊婷     石笑僮    仝  曼     葛媛媛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慧</w:t>
      </w:r>
      <w:r>
        <w:rPr>
          <w:rFonts w:hint="eastAsia"/>
          <w:sz w:val="24"/>
          <w:szCs w:val="24"/>
          <w:lang w:val="en-US" w:eastAsia="zh-CN"/>
        </w:rPr>
        <w:t xml:space="preserve">    陈美含     张越男    张倍妮    王施凤金   熊翊彤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宋佳华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音乐系（5人）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李钰瑶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张思怡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逄佳文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  月     张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财经系（ 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董静玲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闫思宇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于兴瑶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孙国雨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王天赐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  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  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陈艺文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郭天宇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刘东雨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年鸶琪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王安博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聂凡茗    刘子慧     陈一宁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机电系（ 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王智慧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石棋旭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刘浩男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陈家宝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李建博 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曾子益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姜盛杰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孙佳瑞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建工系（ 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朱家瑩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黄耀辉     华福圣    李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信息系（16人）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包秀萍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郭铭硕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温  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王金莲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张漪滢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张馨文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吕英春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王东印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张玉喆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王佳雪    彭慧楠    王佳滢     张义彬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公示时间：2023年12月   日至12月  日。公示期间，本校师生如对上述同学有异议，请本人到学生处反映或以实名通过电话反映。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受理人：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徐彤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受理电话：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024-53909891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校纪委电话：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024-53909832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righ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就业指导科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righ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2023年12月   日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DBjYTcwOGRmNWViZDczNmU4NWYzZDU3ZWNhODQifQ=="/>
  </w:docVars>
  <w:rsids>
    <w:rsidRoot w:val="4970294A"/>
    <w:rsid w:val="0ABA30AA"/>
    <w:rsid w:val="365868BD"/>
    <w:rsid w:val="422C351D"/>
    <w:rsid w:val="4970294A"/>
    <w:rsid w:val="634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autoRedefine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2023-12-19T01:36:00Z</dcterms:created>
  <dc:creator>璐</dc:creator>
  <cp:lastModifiedBy> 请叫我，摆渡人</cp:lastModifiedBy>
  <dcterms:modified xsi:type="dcterms:W3CDTF">2023-12-19T03:05:58Z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47CF2DD49F3944E2A0BFDF897F5A81D1_13</vt:lpwstr>
  </property>
</Properties>
</file>